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BC7" w:rsidRPr="0022540D" w:rsidRDefault="00253ABC" w:rsidP="00253ABC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 xml:space="preserve">                                             </w:t>
      </w:r>
      <w:r w:rsidR="008723C3"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 xml:space="preserve">                               </w:t>
      </w:r>
      <w:r w:rsidR="000F0BC7"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>Раслыйм:</w:t>
      </w:r>
    </w:p>
    <w:p w:rsidR="000F0BC7" w:rsidRPr="0022540D" w:rsidRDefault="000F0BC7" w:rsidP="00253ABC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                                             </w:t>
      </w:r>
      <w:r w:rsidR="00253ABC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                             </w:t>
      </w: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Актаныш   муниципаль                               </w:t>
      </w:r>
    </w:p>
    <w:p w:rsidR="000F0BC7" w:rsidRPr="0022540D" w:rsidRDefault="000F0BC7" w:rsidP="00253ABC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                                             </w:t>
      </w:r>
      <w:r w:rsidR="00E12D37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                             </w:t>
      </w: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районы башкарма комитеты  </w:t>
      </w:r>
    </w:p>
    <w:p w:rsidR="000F0BC7" w:rsidRPr="0022540D" w:rsidRDefault="000F0BC7" w:rsidP="00253ABC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                                             </w:t>
      </w:r>
      <w:r w:rsidR="00253ABC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                             </w:t>
      </w: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җитәкчесе</w:t>
      </w:r>
    </w:p>
    <w:p w:rsidR="000F0BC7" w:rsidRPr="0022540D" w:rsidRDefault="000F0BC7" w:rsidP="00253ABC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                                                                             ____          И.И.Габдулхаев</w:t>
      </w:r>
    </w:p>
    <w:p w:rsidR="00407EF0" w:rsidRPr="0022540D" w:rsidRDefault="00407EF0" w:rsidP="00253ABC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bookmarkStart w:id="0" w:name="_GoBack"/>
      <w:bookmarkEnd w:id="0"/>
    </w:p>
    <w:p w:rsidR="000F0BC7" w:rsidRPr="0022540D" w:rsidRDefault="000F0BC7" w:rsidP="00253ABC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</w:pPr>
    </w:p>
    <w:p w:rsidR="000F0BC7" w:rsidRPr="0022540D" w:rsidRDefault="000F0BC7" w:rsidP="00411E0E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>Район оешма-</w:t>
      </w:r>
      <w:r w:rsidR="00740060"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 xml:space="preserve">предприятиеләре, </w:t>
      </w:r>
      <w:r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>уку-укыту  учреждениеләре арасында узачак</w:t>
      </w:r>
    </w:p>
    <w:p w:rsidR="00411E0E" w:rsidRPr="0022540D" w:rsidRDefault="0079131F" w:rsidP="00411E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  <w:t xml:space="preserve">“Сыйлы </w:t>
      </w:r>
      <w:r w:rsidR="00740060" w:rsidRPr="002254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  <w:t>Мәйдан</w:t>
      </w:r>
      <w:r w:rsidR="00407EF0" w:rsidRPr="002254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  <w:t xml:space="preserve"> -</w:t>
      </w:r>
      <w:r w:rsidR="008D2E88" w:rsidRPr="002254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  <w:t xml:space="preserve"> 202</w:t>
      </w:r>
      <w:r w:rsidR="00411E0E" w:rsidRPr="002254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  <w:t>1”</w:t>
      </w:r>
    </w:p>
    <w:p w:rsidR="000F0BC7" w:rsidRPr="0022540D" w:rsidRDefault="00740060" w:rsidP="00411E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  <w:t xml:space="preserve">Яңа ел бәйрәм </w:t>
      </w:r>
      <w:r w:rsidR="000F0BC7" w:rsidRPr="002254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  <w:t>бәйгесенең  нигезләмәсе.</w:t>
      </w:r>
    </w:p>
    <w:p w:rsidR="000F0BC7" w:rsidRPr="0022540D" w:rsidRDefault="000F0BC7" w:rsidP="00411E0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</w:pPr>
    </w:p>
    <w:p w:rsidR="000F0BC7" w:rsidRPr="0022540D" w:rsidRDefault="000F0BC7" w:rsidP="005E421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  <w:t>Бәйгене гамәлгә куючы</w:t>
      </w:r>
    </w:p>
    <w:p w:rsidR="000F0BC7" w:rsidRPr="0022540D" w:rsidRDefault="000F0BC7" w:rsidP="00E9369E">
      <w:pPr>
        <w:pStyle w:val="a3"/>
        <w:numPr>
          <w:ilvl w:val="0"/>
          <w:numId w:val="4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Актаныш муниципаль районы;</w:t>
      </w:r>
    </w:p>
    <w:p w:rsidR="000F0BC7" w:rsidRPr="0022540D" w:rsidRDefault="000F0BC7" w:rsidP="000F0BC7">
      <w:pPr>
        <w:pStyle w:val="a3"/>
        <w:numPr>
          <w:ilvl w:val="0"/>
          <w:numId w:val="4"/>
        </w:num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Актаныш муниципаль районы башкарма комитеты.</w:t>
      </w:r>
    </w:p>
    <w:p w:rsidR="000F0BC7" w:rsidRPr="0022540D" w:rsidRDefault="000F0BC7" w:rsidP="005E4211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  <w:t>Оештыручылар</w:t>
      </w:r>
    </w:p>
    <w:p w:rsidR="000F0BC7" w:rsidRPr="0022540D" w:rsidRDefault="00CC2783" w:rsidP="000F0BC7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- </w:t>
      </w:r>
      <w:r w:rsidR="000F0BC7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Район башкарма комитетының социаль һәм агарту бүлеге</w:t>
      </w: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;</w:t>
      </w:r>
    </w:p>
    <w:p w:rsidR="000F0BC7" w:rsidRPr="0022540D" w:rsidRDefault="000F0BC7" w:rsidP="000F0BC7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- </w:t>
      </w: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“</w:t>
      </w: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Актаныш район мәдәният йорты” муниципаль  бюджет учреждениесе</w:t>
      </w:r>
      <w:r w:rsidR="00CC2783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;</w:t>
      </w:r>
    </w:p>
    <w:p w:rsidR="000F0BC7" w:rsidRPr="0022540D" w:rsidRDefault="000F0BC7" w:rsidP="000F0BC7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- Яшьләр эшләре, спорт һәм туризм бүлеге</w:t>
      </w:r>
      <w:r w:rsidR="00CC2783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;</w:t>
      </w:r>
    </w:p>
    <w:p w:rsidR="000F0BC7" w:rsidRPr="0022540D" w:rsidRDefault="000F0BC7" w:rsidP="000F0BC7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- Мәгариф бүлеге.</w:t>
      </w:r>
    </w:p>
    <w:p w:rsidR="0096502F" w:rsidRPr="0022540D" w:rsidRDefault="009B501E" w:rsidP="00CC278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  <w:t>Бәйгенең бурычы</w:t>
      </w:r>
    </w:p>
    <w:p w:rsidR="0096502F" w:rsidRPr="0022540D" w:rsidRDefault="00253ABC" w:rsidP="0096502F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>Бәйрәм сыйсы</w:t>
      </w:r>
      <w:r w:rsidR="0096502F"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>з</w:t>
      </w:r>
      <w:r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>,</w:t>
      </w:r>
      <w:r w:rsidR="00197586"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 xml:space="preserve"> табын ашсыз булмый. Татар халкы гомер-гомергә кунакларны милли ри</w:t>
      </w:r>
      <w:r w:rsidR="00711D95"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>зыклар белән сыйлап шаккаттыра</w:t>
      </w:r>
      <w:r w:rsidR="00197586"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>. Россиядә 2022 ел халык сәнгате һәм матди булмаган мәдәни</w:t>
      </w:r>
      <w:r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 xml:space="preserve"> мирас елы</w:t>
      </w:r>
      <w:r w:rsidR="009B501E"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>.</w:t>
      </w:r>
      <w:r w:rsidR="00197586"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 xml:space="preserve"> </w:t>
      </w:r>
      <w:r w:rsidR="009B501E"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>Шул уңайдан</w:t>
      </w:r>
      <w:r w:rsidR="00E9369E"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 xml:space="preserve"> яңа ел бәйрәм көннәрендә </w:t>
      </w:r>
      <w:r w:rsidR="009B501E"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 xml:space="preserve"> </w:t>
      </w:r>
      <w:r w:rsidR="000F0BC7"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>район  халкын б</w:t>
      </w:r>
      <w:r w:rsidR="00E9369E"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 xml:space="preserve">ерләштерү, активлыгын арттыру, </w:t>
      </w:r>
      <w:r w:rsidR="000F0BC7"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 xml:space="preserve">ялын мәгънәле, кызыклы итеп оештыру максатыннан  </w:t>
      </w:r>
      <w:r w:rsidR="008D2E88" w:rsidRPr="002254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  <w:t>“Сыйлы</w:t>
      </w:r>
      <w:r w:rsidR="00411E0E" w:rsidRPr="002254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  <w:t xml:space="preserve"> </w:t>
      </w:r>
      <w:r w:rsidR="004A41F8" w:rsidRPr="002254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  <w:t>Мәйдан</w:t>
      </w:r>
      <w:r w:rsidR="0096502F" w:rsidRPr="002254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  <w:t xml:space="preserve"> </w:t>
      </w:r>
      <w:r w:rsidR="00CC2783" w:rsidRPr="002254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  <w:t>–</w:t>
      </w:r>
      <w:r w:rsidR="008D2E88" w:rsidRPr="002254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  <w:t xml:space="preserve"> 2021</w:t>
      </w:r>
      <w:r w:rsidR="00CC2783" w:rsidRPr="002254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  <w:t>”</w:t>
      </w:r>
      <w:r w:rsidR="009B501E"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 xml:space="preserve"> бәйгесе оештырыла</w:t>
      </w:r>
      <w:r w:rsidR="00CC2783" w:rsidRPr="0022540D"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  <w:t>.</w:t>
      </w:r>
    </w:p>
    <w:p w:rsidR="009B501E" w:rsidRPr="0022540D" w:rsidRDefault="009B501E" w:rsidP="005E421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2254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tt-RU" w:eastAsia="ru-RU"/>
        </w:rPr>
        <w:t>Максаты</w:t>
      </w:r>
    </w:p>
    <w:p w:rsidR="009B501E" w:rsidRPr="0022540D" w:rsidRDefault="00E12D37" w:rsidP="00411E0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- М</w:t>
      </w:r>
      <w:r w:rsidR="009B501E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атди булмаган мәдәни мирасның бер бүлеге булып торган милли ашларыбызны презентацияләү</w:t>
      </w:r>
      <w:r w:rsidR="00CC2783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;</w:t>
      </w:r>
    </w:p>
    <w:p w:rsidR="000F0BC7" w:rsidRPr="0022540D" w:rsidRDefault="00E12D37" w:rsidP="0022540D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- Ф</w:t>
      </w:r>
      <w:r w:rsidR="000F0BC7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антазия һәм иҗад</w:t>
      </w:r>
      <w:r w:rsidR="009B501E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и фикерләүне кушып </w:t>
      </w:r>
      <w:r w:rsidR="000F0BC7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яңа елның үзәк мәйданын </w:t>
      </w:r>
      <w:r w:rsidR="008B6878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ризык, табын  шулай ук </w:t>
      </w:r>
      <w:r w:rsidR="008B6878"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халык сәнгате элементлары рәвешендә </w:t>
      </w:r>
      <w:r w:rsidR="009B501E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эшләнгән кышкы сыннар белән баету</w:t>
      </w:r>
      <w:r w:rsidR="000F0BC7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</w:t>
      </w:r>
    </w:p>
    <w:p w:rsidR="000F0BC7" w:rsidRPr="0022540D" w:rsidRDefault="000F0BC7" w:rsidP="005E4211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Бәйгенең эчтәлеге</w:t>
      </w:r>
    </w:p>
    <w:p w:rsidR="000F0BC7" w:rsidRPr="0022540D" w:rsidRDefault="002D0EA2" w:rsidP="000F0BC7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Бәйге берничә  өлештән </w:t>
      </w:r>
      <w:r w:rsidR="000F0BC7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тора:</w:t>
      </w:r>
    </w:p>
    <w:p w:rsidR="00766443" w:rsidRPr="0022540D" w:rsidRDefault="005E4211" w:rsidP="000F0BC7">
      <w:pPr>
        <w:spacing w:after="0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1 нче бәйге</w:t>
      </w:r>
      <w:r w:rsidR="00E9369E"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. </w:t>
      </w: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</w:t>
      </w:r>
      <w:r w:rsidR="000F0BC7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Район  үзәгендәге барлык уку-укыту учреждениеләре, оешмалары, үзәк чыршы мәйданында кардан я</w:t>
      </w:r>
      <w:r w:rsidR="000A7CA3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исә боздан  композиция ясыйлар. </w:t>
      </w:r>
      <w:r w:rsidR="0096502F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</w:t>
      </w:r>
      <w:r w:rsidR="000F0BC7"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Композициянең</w:t>
      </w:r>
      <w:r w:rsidR="000F0BC7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</w:t>
      </w:r>
      <w:r w:rsidR="000F0BC7"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үзәге </w:t>
      </w:r>
      <w:r w:rsidR="004C13E0"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татар халык ашлары</w:t>
      </w:r>
      <w:r w:rsidR="00CC2783"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 һәм халык сәнгате элементлары (татар гармуны, сандык, чигүле мендәрләр, самавыр һ. б.)</w:t>
      </w:r>
    </w:p>
    <w:p w:rsidR="004C13E0" w:rsidRPr="0022540D" w:rsidRDefault="00766443" w:rsidP="000F0BC7">
      <w:pPr>
        <w:spacing w:after="0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Т</w:t>
      </w:r>
      <w:r w:rsidR="004C13E0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атар халык ашлары төрләре :</w:t>
      </w:r>
    </w:p>
    <w:p w:rsidR="002D0EA2" w:rsidRPr="0022540D" w:rsidRDefault="0096502F" w:rsidP="0096502F">
      <w:pPr>
        <w:pStyle w:val="a3"/>
        <w:spacing w:after="0"/>
        <w:ind w:left="502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-</w:t>
      </w:r>
      <w:r w:rsidR="002D0EA2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Тутырылган каз , тавык , мичтә пешкән зур </w:t>
      </w:r>
      <w:r w:rsidR="002D0EA2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бәлеш</w:t>
      </w:r>
      <w:r w:rsidR="00CC2783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;</w:t>
      </w:r>
      <w:r w:rsidR="002D0EA2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</w:t>
      </w:r>
    </w:p>
    <w:p w:rsidR="002D0EA2" w:rsidRPr="0022540D" w:rsidRDefault="0096502F" w:rsidP="0096502F">
      <w:pPr>
        <w:spacing w:after="0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- </w:t>
      </w:r>
      <w:r w:rsidR="002D0EA2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Камыр </w:t>
      </w:r>
      <w:r w:rsidR="00253ABC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</w:t>
      </w:r>
      <w:r w:rsidR="00CC2783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ризыклары </w:t>
      </w:r>
      <w:r w:rsidR="002D0EA2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</w:t>
      </w:r>
      <w:r w:rsidR="00253ABC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(</w:t>
      </w:r>
      <w:r w:rsidR="002D0EA2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өчпочмак, </w:t>
      </w:r>
      <w:r w:rsidR="00CC2783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вак бәлеш, тәбикмәк, тәкә, </w:t>
      </w:r>
      <w:r w:rsidR="002D0EA2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кыстыбый, пәрәмәч, ипи һ.б</w:t>
      </w:r>
      <w:r w:rsidR="00CC2783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.</w:t>
      </w:r>
      <w:r w:rsidR="002D0EA2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)</w:t>
      </w:r>
      <w:r w:rsidR="00CC2783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;</w:t>
      </w:r>
    </w:p>
    <w:p w:rsidR="004C13E0" w:rsidRPr="0022540D" w:rsidRDefault="0096502F" w:rsidP="0096502F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- </w:t>
      </w:r>
      <w:r w:rsidR="004C13E0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Шулпалы </w:t>
      </w:r>
      <w:r w:rsidR="00CC2783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кайнар ашлар (</w:t>
      </w: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токмачлы, </w:t>
      </w:r>
      <w:r w:rsidR="004C13E0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бишбармак</w:t>
      </w:r>
      <w:r w:rsidR="006E6952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, боткалар</w:t>
      </w:r>
      <w:r w:rsidR="001A11A0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)</w:t>
      </w:r>
      <w:r w:rsidR="00CC2783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;</w:t>
      </w:r>
    </w:p>
    <w:p w:rsidR="002C7327" w:rsidRPr="0022540D" w:rsidRDefault="0096502F" w:rsidP="0096502F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- </w:t>
      </w:r>
      <w:r w:rsidR="002C7327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Чәй яны татлы ризыклар</w:t>
      </w:r>
      <w:r w:rsidR="00CC2783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ы, эчемлекләре (</w:t>
      </w:r>
      <w:r w:rsidR="002C7327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чәк –чәк, бавырсак, кош теле, </w:t>
      </w:r>
      <w:r w:rsidR="00A24E17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бал, </w:t>
      </w:r>
      <w:r w:rsidR="002C7327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торт</w:t>
      </w:r>
      <w:r w:rsidR="007D72A1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, әйрән, чәй</w:t>
      </w:r>
      <w:r w:rsidR="002C7327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һ.б</w:t>
      </w:r>
      <w:r w:rsidR="00CC2783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.</w:t>
      </w:r>
      <w:r w:rsidR="002D0EA2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</w:t>
      </w:r>
      <w:r w:rsidR="001A11A0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)</w:t>
      </w:r>
      <w:r w:rsidR="00CC2783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;</w:t>
      </w:r>
    </w:p>
    <w:p w:rsidR="002D0EA2" w:rsidRPr="0022540D" w:rsidRDefault="0096502F" w:rsidP="0096502F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- </w:t>
      </w:r>
      <w:r w:rsidR="004A41F8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Балыктан ризыклар</w:t>
      </w:r>
      <w:r w:rsidR="002D0EA2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</w:t>
      </w:r>
      <w:r w:rsidR="00740060"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 </w:t>
      </w:r>
    </w:p>
    <w:p w:rsidR="000F0BC7" w:rsidRPr="0022540D" w:rsidRDefault="000F0BC7" w:rsidP="002A6B95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(</w:t>
      </w:r>
      <w:r w:rsidR="002D0EA2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</w:t>
      </w: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мисал өчен эскизлар тәкьдим ителә)</w:t>
      </w:r>
      <w:r w:rsidR="00CC2783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.</w:t>
      </w: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</w:t>
      </w:r>
    </w:p>
    <w:p w:rsidR="000F0BC7" w:rsidRPr="0022540D" w:rsidRDefault="000F0BC7" w:rsidP="000F0BC7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Әлеге композицияләрнең 20 </w:t>
      </w:r>
      <w:r w:rsidR="002A6B95"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нче декабрьгә ясалып бетүе шарт</w:t>
      </w:r>
    </w:p>
    <w:p w:rsidR="00BF551C" w:rsidRPr="0022540D" w:rsidRDefault="000F0BC7" w:rsidP="000F0BC7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                                     </w:t>
      </w:r>
    </w:p>
    <w:p w:rsidR="0022540D" w:rsidRDefault="0022540D" w:rsidP="005E421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22540D" w:rsidRDefault="0022540D" w:rsidP="005E421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22540D" w:rsidRDefault="0022540D" w:rsidP="005E421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22540D" w:rsidRDefault="0022540D" w:rsidP="005E421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22540D" w:rsidRDefault="0022540D" w:rsidP="005E421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22540D" w:rsidRDefault="0022540D" w:rsidP="005E421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22540D" w:rsidRDefault="0022540D" w:rsidP="005E421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0F0BC7" w:rsidRPr="0022540D" w:rsidRDefault="005E4211" w:rsidP="005E421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2</w:t>
      </w:r>
      <w:r w:rsidR="000F0BC7"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нче бәйге. </w:t>
      </w:r>
      <w:r w:rsidR="00630E8C"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Кышкы карнавал</w:t>
      </w:r>
    </w:p>
    <w:p w:rsidR="00BF551C" w:rsidRPr="0022540D" w:rsidRDefault="00BF551C" w:rsidP="005E421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</w:p>
    <w:p w:rsidR="00630E8C" w:rsidRPr="0022540D" w:rsidRDefault="00253ABC" w:rsidP="00CC278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Р</w:t>
      </w:r>
      <w:r w:rsidR="000F0BC7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айон үзәге оешмалары , район үзәгендәге барлык уку-укыту учреждениеләре  </w:t>
      </w:r>
      <w:r w:rsidR="00630E8C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парадка яңа ел, әкияти тематикага туры китереп бер машина  бизи. Кытай </w:t>
      </w:r>
      <w:r w:rsidR="008B6878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календаре хайваннары</w:t>
      </w:r>
      <w:r w:rsidR="00630E8C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, популяр әкият, мультфильм геройлары һәм карнавал тематикасын яктыртып төсле утлар,</w:t>
      </w:r>
      <w:r w:rsidR="0096502F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</w:t>
      </w:r>
      <w:r w:rsidR="00630E8C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төрле бизәүләр кулланып эшләргә мөмкин. </w:t>
      </w:r>
    </w:p>
    <w:p w:rsidR="00BF551C" w:rsidRPr="0022540D" w:rsidRDefault="00BF551C" w:rsidP="0096502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</w:p>
    <w:p w:rsidR="00630E8C" w:rsidRPr="0022540D" w:rsidRDefault="00630E8C" w:rsidP="00CC278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Машина алдыннан оешманың  Кыш Бабае, Кар Кызы һәм Яңа елы бара.</w:t>
      </w:r>
    </w:p>
    <w:p w:rsidR="00BF551C" w:rsidRPr="0022540D" w:rsidRDefault="00BF551C" w:rsidP="0096502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</w:p>
    <w:p w:rsidR="00630E8C" w:rsidRPr="0022540D" w:rsidRDefault="00630E8C" w:rsidP="00CC278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Бизәлгән машинаның артыннан 10-12 кеше</w:t>
      </w:r>
      <w:r w:rsidR="00BF551C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дән торган Санта Клаус башлыклары</w:t>
      </w: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кигән оешма активы чыга. Парад юлыннан үткәндә, күтәренке кәеф белән  халыкны бәйрәм белән сәламләп үтәләр.</w:t>
      </w:r>
    </w:p>
    <w:p w:rsidR="00971762" w:rsidRPr="0022540D" w:rsidRDefault="00971762" w:rsidP="00971762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253ABC" w:rsidRPr="0022540D" w:rsidRDefault="005E4211" w:rsidP="005E421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3</w:t>
      </w:r>
      <w:r w:rsidR="00971762"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нче бәйге</w:t>
      </w:r>
      <w:r w:rsidR="00971762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. </w:t>
      </w:r>
      <w:r w:rsidR="00971762"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Бәйрәм котлавы</w:t>
      </w:r>
    </w:p>
    <w:p w:rsidR="00971762" w:rsidRPr="0022540D" w:rsidRDefault="00971762" w:rsidP="005E421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630E8C" w:rsidRPr="0022540D" w:rsidRDefault="00971762" w:rsidP="000F0BC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Командаларның с</w:t>
      </w:r>
      <w:r w:rsidR="00750FFA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овет чоры </w:t>
      </w:r>
      <w:r w:rsidR="00B45470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, чит ил </w:t>
      </w:r>
      <w:r w:rsidR="00750FFA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кино һәм мульт</w:t>
      </w:r>
      <w:r w:rsidR="00B45470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фил</w:t>
      </w: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ьмнарына таянып әзерләнгән махсу</w:t>
      </w:r>
      <w:r w:rsidR="00750FFA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с котлау чыгышлары (3 мин ) “Кавказская плен</w:t>
      </w:r>
      <w:r w:rsidR="00B45470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н</w:t>
      </w:r>
      <w:r w:rsidR="00750FFA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ица”, ”Операция </w:t>
      </w:r>
      <w:r w:rsidR="00B45470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“</w:t>
      </w:r>
      <w:r w:rsidR="00750FFA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Ы”</w:t>
      </w: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,</w:t>
      </w:r>
      <w:r w:rsidR="00750FFA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 “Карнавальная ночь”</w:t>
      </w:r>
      <w:r w:rsidR="00B45470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, </w:t>
      </w:r>
      <w:r w:rsidR="00750FFA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</w:t>
      </w:r>
      <w:r w:rsidR="00B45470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“Морозко”, ”12 месяцев”,  “Снежная королева” , “Пираты Карибского моря”, “Астерикс и</w:t>
      </w: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</w:t>
      </w:r>
      <w:r w:rsidR="00B45470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Обеликс</w:t>
      </w: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” ,</w:t>
      </w:r>
      <w:r w:rsidR="00B45470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“Каникулы в Простаквашино”,  “Ну, погоди !” һ.б</w:t>
      </w:r>
      <w:r w:rsidR="008B6878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.</w:t>
      </w:r>
    </w:p>
    <w:p w:rsidR="00750FFA" w:rsidRPr="0022540D" w:rsidRDefault="00750FFA" w:rsidP="000F0BC7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</w:p>
    <w:p w:rsidR="000F0BC7" w:rsidRPr="0022540D" w:rsidRDefault="005E4211" w:rsidP="005E421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</w:pPr>
      <w:r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>4</w:t>
      </w:r>
      <w:r w:rsidR="00630E8C" w:rsidRPr="0022540D">
        <w:rPr>
          <w:rFonts w:ascii="Times New Roman" w:hAnsi="Times New Roman"/>
          <w:b/>
          <w:color w:val="000000" w:themeColor="text1"/>
          <w:sz w:val="24"/>
          <w:szCs w:val="24"/>
          <w:lang w:val="tt-RU"/>
        </w:rPr>
        <w:t xml:space="preserve"> нче бәйге. Спорт уеннары</w:t>
      </w:r>
    </w:p>
    <w:p w:rsidR="004A41F8" w:rsidRPr="0022540D" w:rsidRDefault="004A41F8" w:rsidP="004A41F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Килгән  командалар</w:t>
      </w:r>
      <w:r w:rsidR="008B6878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</w:t>
      </w:r>
      <w:r w:rsidR="00971762"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>кызыклы спорт уеннарында</w:t>
      </w:r>
      <w:r w:rsidRPr="0022540D">
        <w:rPr>
          <w:rFonts w:ascii="Times New Roman" w:hAnsi="Times New Roman"/>
          <w:color w:val="000000" w:themeColor="text1"/>
          <w:sz w:val="24"/>
          <w:szCs w:val="24"/>
          <w:lang w:val="tt-RU"/>
        </w:rPr>
        <w:t xml:space="preserve"> катнаша. </w:t>
      </w:r>
    </w:p>
    <w:p w:rsidR="00971762" w:rsidRPr="0022540D" w:rsidRDefault="005E4211" w:rsidP="008B687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Урыннар протокол нигезендә  4 бәйгенең гомуми нәтиҗәләре буенча чыга. </w:t>
      </w:r>
      <w:r w:rsidR="00253ABC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                                               </w:t>
      </w:r>
    </w:p>
    <w:p w:rsidR="00971762" w:rsidRPr="0022540D" w:rsidRDefault="00971762" w:rsidP="00630E8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</w:p>
    <w:p w:rsidR="008B6878" w:rsidRPr="0022540D" w:rsidRDefault="008B6878" w:rsidP="00630E8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tt-RU" w:eastAsia="ru-RU"/>
        </w:rPr>
      </w:pPr>
    </w:p>
    <w:p w:rsidR="008B6878" w:rsidRPr="0022540D" w:rsidRDefault="008B6878" w:rsidP="00630E8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tt-RU" w:eastAsia="ru-RU"/>
        </w:rPr>
      </w:pPr>
    </w:p>
    <w:p w:rsidR="008B6878" w:rsidRPr="0022540D" w:rsidRDefault="008B6878" w:rsidP="00630E8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tt-RU" w:eastAsia="ru-RU"/>
        </w:rPr>
      </w:pPr>
    </w:p>
    <w:p w:rsidR="008B6878" w:rsidRPr="0022540D" w:rsidRDefault="008B6878" w:rsidP="00630E8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tt-RU" w:eastAsia="ru-RU"/>
        </w:rPr>
      </w:pPr>
    </w:p>
    <w:p w:rsidR="008B6878" w:rsidRPr="0022540D" w:rsidRDefault="008B6878" w:rsidP="00630E8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tt-RU" w:eastAsia="ru-RU"/>
        </w:rPr>
      </w:pPr>
    </w:p>
    <w:p w:rsidR="008B6878" w:rsidRPr="0022540D" w:rsidRDefault="008B6878" w:rsidP="00630E8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tt-RU" w:eastAsia="ru-RU"/>
        </w:rPr>
      </w:pPr>
    </w:p>
    <w:p w:rsidR="008B6878" w:rsidRPr="0022540D" w:rsidRDefault="008B6878" w:rsidP="00630E8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tt-RU" w:eastAsia="ru-RU"/>
        </w:rPr>
      </w:pPr>
    </w:p>
    <w:p w:rsidR="008B6878" w:rsidRPr="0022540D" w:rsidRDefault="008B6878" w:rsidP="00630E8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tt-RU" w:eastAsia="ru-RU"/>
        </w:rPr>
      </w:pPr>
    </w:p>
    <w:p w:rsidR="00630E8C" w:rsidRPr="0022540D" w:rsidRDefault="00630E8C" w:rsidP="008B6878">
      <w:pPr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tt-RU" w:eastAsia="ru-RU"/>
        </w:rPr>
        <w:t>Программа</w:t>
      </w:r>
    </w:p>
    <w:p w:rsidR="00630E8C" w:rsidRPr="0022540D" w:rsidRDefault="00E51676" w:rsidP="0013130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16</w:t>
      </w:r>
      <w:r w:rsidR="00131308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.00</w:t>
      </w: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 </w:t>
      </w:r>
      <w:r w:rsidR="00630E8C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Т</w:t>
      </w:r>
      <w:r w:rsidR="00131308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ехникум бинасы  янында командалар </w:t>
      </w:r>
      <w:r w:rsidR="005E4211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регистрация  үтә</w:t>
      </w:r>
      <w:r w:rsidR="008B6878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.</w:t>
      </w:r>
    </w:p>
    <w:p w:rsidR="00630E8C" w:rsidRPr="0022540D" w:rsidRDefault="00131308" w:rsidP="0013130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          </w:t>
      </w:r>
      <w:r w:rsidR="00630E8C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Бизәлгән машиналар техникумнан </w:t>
      </w:r>
      <w:r w:rsidR="005E4211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башлап </w:t>
      </w:r>
      <w:r w:rsidR="008B6878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үзәк хастахәнәгә</w:t>
      </w:r>
      <w:r w:rsidR="005E4211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кадәр тезеләләр</w:t>
      </w:r>
      <w:r w:rsidR="008B6878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.</w:t>
      </w:r>
    </w:p>
    <w:p w:rsidR="00253ABC" w:rsidRPr="0022540D" w:rsidRDefault="00E51676" w:rsidP="00253AB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17</w:t>
      </w:r>
      <w:r w:rsidR="0044263F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.00 </w:t>
      </w:r>
      <w:r w:rsidR="00253ABC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Яңа ел п</w:t>
      </w:r>
      <w:r w:rsidR="00131308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ара</w:t>
      </w:r>
      <w:r w:rsidR="0044263F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д</w:t>
      </w:r>
      <w:r w:rsidR="00253ABC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ы үтә, </w:t>
      </w:r>
      <w:r w:rsidR="0096502F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парад</w:t>
      </w:r>
      <w:r w:rsidR="00253ABC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ның маршруты: техникум - администра</w:t>
      </w:r>
      <w:proofErr w:type="spellStart"/>
      <w:r w:rsidR="00253ABC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ция</w:t>
      </w:r>
      <w:proofErr w:type="spellEnd"/>
      <w:r w:rsidR="00253ABC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53ABC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</w:t>
      </w:r>
    </w:p>
    <w:p w:rsidR="00253ABC" w:rsidRPr="0022540D" w:rsidRDefault="00253ABC" w:rsidP="00253AB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         </w:t>
      </w:r>
      <w:r w:rsidR="008B6878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б</w:t>
      </w:r>
      <w:proofErr w:type="spellStart"/>
      <w:r w:rsidR="00E9369E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инасы</w:t>
      </w:r>
      <w:proofErr w:type="spellEnd"/>
      <w:r w:rsidR="008B6878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.</w:t>
      </w:r>
    </w:p>
    <w:p w:rsidR="000F0BC7" w:rsidRPr="0022540D" w:rsidRDefault="00253ABC" w:rsidP="005E421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</w:t>
      </w:r>
      <w:r w:rsidR="00E51676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17</w:t>
      </w: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.3</w:t>
      </w:r>
      <w:r w:rsidR="0044263F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0  </w:t>
      </w:r>
      <w:r w:rsidR="00E9369E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Командаларның с</w:t>
      </w:r>
      <w:r w:rsidR="0096502F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порт уеннары</w:t>
      </w:r>
      <w:r w:rsidR="00E9369E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,</w:t>
      </w:r>
      <w:r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 xml:space="preserve"> </w:t>
      </w:r>
      <w:r w:rsidR="00E9369E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бәйрәм котлавы чыгышлары</w:t>
      </w:r>
      <w:r w:rsidR="008B6878" w:rsidRPr="0022540D"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  <w:t>.</w:t>
      </w:r>
    </w:p>
    <w:p w:rsidR="000F0BC7" w:rsidRPr="0022540D" w:rsidRDefault="000F0BC7" w:rsidP="004A41F8">
      <w:pPr>
        <w:spacing w:after="0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lang w:val="tt-RU" w:eastAsia="ru-RU"/>
        </w:rPr>
      </w:pPr>
    </w:p>
    <w:p w:rsidR="000F0BC7" w:rsidRPr="0022540D" w:rsidRDefault="0096502F" w:rsidP="005E4211">
      <w:pPr>
        <w:spacing w:after="0"/>
        <w:contextualSpacing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tt-RU" w:eastAsia="ru-RU"/>
        </w:rPr>
      </w:pPr>
      <w:r w:rsidRPr="0022540D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tt-RU" w:eastAsia="ru-RU"/>
        </w:rPr>
        <w:t>Җиңүчеләрне  бүләкләү</w:t>
      </w:r>
    </w:p>
    <w:p w:rsidR="0096502F" w:rsidRPr="00630411" w:rsidRDefault="0096502F" w:rsidP="005E4211">
      <w:pPr>
        <w:jc w:val="center"/>
        <w:rPr>
          <w:color w:val="000000" w:themeColor="text1"/>
          <w:lang w:val="tt-RU"/>
        </w:rPr>
      </w:pPr>
    </w:p>
    <w:sectPr w:rsidR="0096502F" w:rsidRPr="00630411" w:rsidSect="00457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A6068"/>
    <w:multiLevelType w:val="hybridMultilevel"/>
    <w:tmpl w:val="79EA78AC"/>
    <w:lvl w:ilvl="0" w:tplc="F4C4934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94930"/>
    <w:multiLevelType w:val="hybridMultilevel"/>
    <w:tmpl w:val="5FC0B740"/>
    <w:lvl w:ilvl="0" w:tplc="8BD28186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5A2F0A36"/>
    <w:multiLevelType w:val="hybridMultilevel"/>
    <w:tmpl w:val="8D441618"/>
    <w:lvl w:ilvl="0" w:tplc="07A47C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062B8"/>
    <w:multiLevelType w:val="hybridMultilevel"/>
    <w:tmpl w:val="B32AF87E"/>
    <w:lvl w:ilvl="0" w:tplc="49909800">
      <w:start w:val="1"/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671F0"/>
    <w:rsid w:val="0007101B"/>
    <w:rsid w:val="000A7CA3"/>
    <w:rsid w:val="000F0BC7"/>
    <w:rsid w:val="00131308"/>
    <w:rsid w:val="00197586"/>
    <w:rsid w:val="001A11A0"/>
    <w:rsid w:val="0022540D"/>
    <w:rsid w:val="00253ABC"/>
    <w:rsid w:val="00283A35"/>
    <w:rsid w:val="002A6B95"/>
    <w:rsid w:val="002C7327"/>
    <w:rsid w:val="002D0EA2"/>
    <w:rsid w:val="00365E00"/>
    <w:rsid w:val="003942CE"/>
    <w:rsid w:val="00396AE4"/>
    <w:rsid w:val="003B4982"/>
    <w:rsid w:val="00407EF0"/>
    <w:rsid w:val="00411E0E"/>
    <w:rsid w:val="00420893"/>
    <w:rsid w:val="004354FC"/>
    <w:rsid w:val="0044263F"/>
    <w:rsid w:val="004573C8"/>
    <w:rsid w:val="004A41F8"/>
    <w:rsid w:val="004C13E0"/>
    <w:rsid w:val="005579EC"/>
    <w:rsid w:val="0056046A"/>
    <w:rsid w:val="005E4211"/>
    <w:rsid w:val="00630411"/>
    <w:rsid w:val="00630E8C"/>
    <w:rsid w:val="006E6952"/>
    <w:rsid w:val="00711D95"/>
    <w:rsid w:val="00740060"/>
    <w:rsid w:val="00750FFA"/>
    <w:rsid w:val="00766443"/>
    <w:rsid w:val="007671F0"/>
    <w:rsid w:val="0079131F"/>
    <w:rsid w:val="007D72A1"/>
    <w:rsid w:val="008723C3"/>
    <w:rsid w:val="00890EEC"/>
    <w:rsid w:val="008B6878"/>
    <w:rsid w:val="008D2E88"/>
    <w:rsid w:val="008E6437"/>
    <w:rsid w:val="00940B23"/>
    <w:rsid w:val="00946EE1"/>
    <w:rsid w:val="0096502F"/>
    <w:rsid w:val="00971762"/>
    <w:rsid w:val="009A26B8"/>
    <w:rsid w:val="009B501E"/>
    <w:rsid w:val="00A24E17"/>
    <w:rsid w:val="00AA053B"/>
    <w:rsid w:val="00AE3FEB"/>
    <w:rsid w:val="00B45470"/>
    <w:rsid w:val="00B97D0B"/>
    <w:rsid w:val="00BF551C"/>
    <w:rsid w:val="00C161D8"/>
    <w:rsid w:val="00CC2783"/>
    <w:rsid w:val="00DF5401"/>
    <w:rsid w:val="00E12D37"/>
    <w:rsid w:val="00E51676"/>
    <w:rsid w:val="00E5433F"/>
    <w:rsid w:val="00E81739"/>
    <w:rsid w:val="00E9369E"/>
    <w:rsid w:val="00F55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B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B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AC014-A88C-4F36-A12D-49B814AF6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2021-11-25T16:35:00Z</cp:lastPrinted>
  <dcterms:created xsi:type="dcterms:W3CDTF">2021-11-22T11:44:00Z</dcterms:created>
  <dcterms:modified xsi:type="dcterms:W3CDTF">2021-11-25T16:35:00Z</dcterms:modified>
</cp:coreProperties>
</file>